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FA4713">
        <w:rPr>
          <w:b/>
        </w:rPr>
        <w:t>11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02235D">
        <w:rPr>
          <w:b/>
        </w:rPr>
        <w:t>7</w:t>
      </w:r>
      <w:r w:rsidR="00FA4713">
        <w:rPr>
          <w:b/>
        </w:rPr>
        <w:t>.10</w:t>
      </w:r>
      <w:r w:rsidR="005A06D4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>
      <w:bookmarkStart w:id="0" w:name="_GoBack"/>
      <w:bookmarkEnd w:id="0"/>
    </w:p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FA4713">
        <w:t>20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02235D">
        <w:t xml:space="preserve">12.10.2022. </w:t>
      </w:r>
      <w:r w:rsidR="00C77AA5">
        <w:t xml:space="preserve">u </w:t>
      </w:r>
      <w:r w:rsidR="0002235D">
        <w:t>12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FA4713">
        <w:t>je Zapisnika s 19</w:t>
      </w:r>
      <w:r>
        <w:t>. sjednice Školskog odbora</w:t>
      </w:r>
    </w:p>
    <w:p w:rsidR="00FA4713" w:rsidRDefault="00FA4713" w:rsidP="003440DB">
      <w:pPr>
        <w:pStyle w:val="Bezproreda"/>
        <w:numPr>
          <w:ilvl w:val="0"/>
          <w:numId w:val="2"/>
        </w:numPr>
        <w:jc w:val="both"/>
      </w:pPr>
      <w:r>
        <w:t>Davanje suglasnosti ravnateljici za izabranog kandidata na radno mjesto stručni suradnik logoped (m/ž)</w:t>
      </w:r>
    </w:p>
    <w:p w:rsidR="003440DB" w:rsidRDefault="003440DB" w:rsidP="003440DB">
      <w:pPr>
        <w:pStyle w:val="Bezproreda"/>
        <w:numPr>
          <w:ilvl w:val="0"/>
          <w:numId w:val="2"/>
        </w:numPr>
        <w:jc w:val="both"/>
      </w:pPr>
      <w:r>
        <w:t>Razno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FD656C">
      <w:pPr>
        <w:jc w:val="right"/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66" w:rsidRDefault="00B43166" w:rsidP="008E61D3">
      <w:r>
        <w:separator/>
      </w:r>
    </w:p>
  </w:endnote>
  <w:endnote w:type="continuationSeparator" w:id="0">
    <w:p w:rsidR="00B43166" w:rsidRDefault="00B43166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66" w:rsidRDefault="00B43166" w:rsidP="008E61D3">
      <w:r>
        <w:separator/>
      </w:r>
    </w:p>
  </w:footnote>
  <w:footnote w:type="continuationSeparator" w:id="0">
    <w:p w:rsidR="00B43166" w:rsidRDefault="00B43166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56CA9"/>
    <w:rsid w:val="00062714"/>
    <w:rsid w:val="0007521A"/>
    <w:rsid w:val="00077EFF"/>
    <w:rsid w:val="000B3445"/>
    <w:rsid w:val="000C34B3"/>
    <w:rsid w:val="000D027B"/>
    <w:rsid w:val="000D1F69"/>
    <w:rsid w:val="00102D0D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D191E"/>
    <w:rsid w:val="002E27B8"/>
    <w:rsid w:val="002E7DA9"/>
    <w:rsid w:val="0032347C"/>
    <w:rsid w:val="00334DAE"/>
    <w:rsid w:val="003440DB"/>
    <w:rsid w:val="003507A1"/>
    <w:rsid w:val="00360583"/>
    <w:rsid w:val="00373825"/>
    <w:rsid w:val="00386E62"/>
    <w:rsid w:val="00392EBB"/>
    <w:rsid w:val="003A5BB9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EBE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FBB2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2022-10-12T07:31:00Z</dcterms:created>
  <dcterms:modified xsi:type="dcterms:W3CDTF">2022-10-12T07:31:00Z</dcterms:modified>
</cp:coreProperties>
</file>